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5" w:rsidRPr="00FB4304" w:rsidRDefault="00BE3775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C507A9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50E65"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иконавчий комітет Дрогобицької міської ради </w:t>
      </w:r>
    </w:p>
    <w:p w:rsidR="00B50E65" w:rsidRPr="00FB4304" w:rsidRDefault="00B50E65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0E65" w:rsidRPr="00FB4304" w:rsidRDefault="005A282E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виконавчого комітету від </w:t>
      </w:r>
      <w:r w:rsidR="000209C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209C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50E65" w:rsidRPr="00FB4304" w:rsidRDefault="00B50E65" w:rsidP="00FD1E67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85058" w:rsidRDefault="00B60E50" w:rsidP="00BA29E4">
      <w:pPr>
        <w:pStyle w:val="a7"/>
        <w:spacing w:line="240" w:lineRule="auto"/>
        <w:ind w:left="851"/>
        <w:jc w:val="center"/>
        <w:rPr>
          <w:rFonts w:ascii="Times New Roman" w:hAnsi="Times New Roman"/>
          <w:b/>
          <w:bCs/>
          <w:iCs/>
          <w:sz w:val="28"/>
          <w:lang w:val="uk-UA"/>
        </w:rPr>
      </w:pPr>
      <w:r w:rsidRPr="0048505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85058" w:rsidRPr="00485058">
        <w:rPr>
          <w:rFonts w:ascii="Times New Roman" w:hAnsi="Times New Roman"/>
          <w:b/>
          <w:bCs/>
          <w:iCs/>
          <w:sz w:val="28"/>
          <w:lang w:val="uk-UA"/>
        </w:rPr>
        <w:t>Про чергові призови громадян України на строкову</w:t>
      </w:r>
    </w:p>
    <w:p w:rsidR="00C507A9" w:rsidRPr="00485058" w:rsidRDefault="00485058" w:rsidP="00BA29E4">
      <w:pPr>
        <w:pStyle w:val="a7"/>
        <w:spacing w:line="240" w:lineRule="auto"/>
        <w:ind w:left="85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85058">
        <w:rPr>
          <w:rFonts w:ascii="Times New Roman" w:hAnsi="Times New Roman"/>
          <w:b/>
          <w:bCs/>
          <w:iCs/>
          <w:sz w:val="28"/>
          <w:lang w:val="uk-UA"/>
        </w:rPr>
        <w:t xml:space="preserve"> військову службу у 2018 році</w:t>
      </w:r>
      <w:r w:rsidR="005431AA" w:rsidRPr="0048505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0E65" w:rsidRPr="00FB4304" w:rsidRDefault="00C507A9" w:rsidP="00C507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349E0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7A12A1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A12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72503" w:rsidRPr="00FB4304" w:rsidRDefault="00D72503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 w:rsidR="002B105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</w:t>
      </w:r>
      <w:r w:rsidR="009E3D1F" w:rsidRPr="00FB4304">
        <w:rPr>
          <w:rFonts w:ascii="Times New Roman" w:hAnsi="Times New Roman" w:cs="Times New Roman"/>
          <w:b/>
          <w:sz w:val="28"/>
          <w:szCs w:val="28"/>
          <w:lang w:val="uk-UA"/>
        </w:rPr>
        <w:t>исутніх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</w:p>
    <w:p w:rsidR="00B50E65" w:rsidRPr="00A8348F" w:rsidRDefault="00B50E65" w:rsidP="00B50E6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bookmark1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bookmarkEnd w:id="0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(не) </w:t>
      </w:r>
      <w:r w:rsidRPr="00A834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D721BB" w:rsidRPr="00FB4304" w:rsidTr="00861E7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A12A1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0209C0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A12A1" w:rsidRPr="000209C0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A12A1" w:rsidRPr="00FB4304" w:rsidRDefault="007A12A1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A12A1" w:rsidRPr="00FB4304" w:rsidRDefault="007A12A1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A12A1" w:rsidRPr="00FB4304" w:rsidRDefault="007A12A1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A12A1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A12A1" w:rsidRPr="00FB4304" w:rsidRDefault="007A12A1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2A1" w:rsidRPr="007A12A1" w:rsidRDefault="007A12A1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D721BB" w:rsidRDefault="00D721BB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A29E4" w:rsidRDefault="00C85EE6" w:rsidP="00485058">
      <w:pPr>
        <w:tabs>
          <w:tab w:val="left" w:pos="1134"/>
        </w:tabs>
        <w:spacing w:after="200" w:line="276" w:lineRule="auto"/>
        <w:ind w:left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505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85058" w:rsidRPr="00485058">
        <w:rPr>
          <w:rFonts w:ascii="Times New Roman" w:hAnsi="Times New Roman"/>
          <w:b/>
          <w:sz w:val="28"/>
          <w:szCs w:val="28"/>
          <w:lang w:val="uk-UA"/>
        </w:rPr>
        <w:t xml:space="preserve">Про накладення адміністративного стягнення у вигляді штрафу на </w:t>
      </w:r>
    </w:p>
    <w:p w:rsidR="00C85EE6" w:rsidRPr="00485058" w:rsidRDefault="00485058" w:rsidP="00485058">
      <w:pPr>
        <w:tabs>
          <w:tab w:val="left" w:pos="1134"/>
        </w:tabs>
        <w:spacing w:after="200" w:line="276" w:lineRule="auto"/>
        <w:ind w:left="85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85058">
        <w:rPr>
          <w:rFonts w:ascii="Times New Roman" w:hAnsi="Times New Roman"/>
          <w:b/>
          <w:sz w:val="28"/>
          <w:szCs w:val="28"/>
          <w:lang w:val="uk-UA"/>
        </w:rPr>
        <w:t xml:space="preserve">гр. Кравчук Маріанну </w:t>
      </w:r>
      <w:proofErr w:type="spellStart"/>
      <w:r w:rsidRPr="00485058">
        <w:rPr>
          <w:rFonts w:ascii="Times New Roman" w:hAnsi="Times New Roman"/>
          <w:b/>
          <w:sz w:val="28"/>
          <w:szCs w:val="28"/>
          <w:lang w:val="uk-UA"/>
        </w:rPr>
        <w:t>Стефанівну</w:t>
      </w:r>
      <w:proofErr w:type="spellEnd"/>
      <w:r w:rsidR="00C85EE6" w:rsidRPr="0048505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834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0209C0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8348F" w:rsidRPr="000209C0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85058" w:rsidRDefault="00C85EE6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8505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85058" w:rsidRPr="00485058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у штатний розпис дитячого будинку  «Оранта» </w:t>
      </w:r>
      <w:proofErr w:type="spellStart"/>
      <w:r w:rsidR="00485058" w:rsidRPr="00485058">
        <w:rPr>
          <w:rFonts w:ascii="Times New Roman" w:hAnsi="Times New Roman"/>
          <w:b/>
          <w:sz w:val="28"/>
          <w:szCs w:val="28"/>
          <w:lang w:val="uk-UA"/>
        </w:rPr>
        <w:t>м.Дрогобича</w:t>
      </w:r>
      <w:proofErr w:type="spellEnd"/>
      <w:r w:rsidR="00485058" w:rsidRPr="00485058">
        <w:rPr>
          <w:rFonts w:ascii="Times New Roman" w:hAnsi="Times New Roman"/>
          <w:b/>
          <w:sz w:val="28"/>
          <w:szCs w:val="28"/>
          <w:lang w:val="uk-UA"/>
        </w:rPr>
        <w:t>, що знаходиться у власності міської ради</w:t>
      </w:r>
      <w:r w:rsidRPr="0048505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A8348F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834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0209C0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8348F" w:rsidRPr="000209C0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P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85058" w:rsidRDefault="00C85EE6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8505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85058" w:rsidRPr="00485058">
        <w:rPr>
          <w:rFonts w:ascii="Times New Roman" w:hAnsi="Times New Roman"/>
          <w:b/>
          <w:sz w:val="28"/>
          <w:szCs w:val="28"/>
          <w:lang w:val="uk-UA"/>
        </w:rPr>
        <w:t xml:space="preserve">Про надання грошових </w:t>
      </w:r>
      <w:proofErr w:type="spellStart"/>
      <w:r w:rsidR="00485058" w:rsidRPr="00485058">
        <w:rPr>
          <w:rFonts w:ascii="Times New Roman" w:hAnsi="Times New Roman"/>
          <w:b/>
          <w:sz w:val="28"/>
          <w:szCs w:val="28"/>
          <w:lang w:val="uk-UA"/>
        </w:rPr>
        <w:t>допомог</w:t>
      </w:r>
      <w:proofErr w:type="spellEnd"/>
      <w:r w:rsidR="00485058" w:rsidRPr="00485058">
        <w:rPr>
          <w:rFonts w:ascii="Times New Roman" w:hAnsi="Times New Roman"/>
          <w:b/>
          <w:sz w:val="28"/>
          <w:szCs w:val="28"/>
          <w:lang w:val="uk-UA"/>
        </w:rPr>
        <w:t xml:space="preserve"> на поховання</w:t>
      </w:r>
      <w:r w:rsidRPr="0048505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A8348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834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0209C0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8348F" w:rsidRPr="000209C0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A8348F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A8348F" w:rsidRPr="00FB4304" w:rsidRDefault="00A8348F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48F" w:rsidRPr="007A12A1" w:rsidRDefault="00A8348F" w:rsidP="00A8348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P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85058" w:rsidRDefault="00C85EE6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8505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85058" w:rsidRPr="00485058">
        <w:rPr>
          <w:rFonts w:ascii="Times New Roman" w:hAnsi="Times New Roman"/>
          <w:b/>
          <w:sz w:val="28"/>
          <w:szCs w:val="28"/>
          <w:lang w:val="uk-UA"/>
        </w:rPr>
        <w:t>Про вирішення питань, пов’язаних із захистом прав дітей</w:t>
      </w:r>
      <w:r w:rsidRPr="0048505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3711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P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85058" w:rsidRDefault="00C85EE6" w:rsidP="0048505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8505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85058" w:rsidRPr="00485058">
        <w:rPr>
          <w:rFonts w:ascii="Times New Roman" w:eastAsia="Calibri" w:hAnsi="Times New Roman"/>
          <w:b/>
          <w:sz w:val="28"/>
          <w:szCs w:val="28"/>
          <w:lang w:val="uk-UA"/>
        </w:rPr>
        <w:t>Про зарахування громадян на квартирний облік у виконавчому комітеті Дрогобицької міської ради, затвердження списків черговиків за місцем праці</w:t>
      </w:r>
      <w:r w:rsidRPr="0048505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485058" w:rsidRDefault="00C85EE6" w:rsidP="0048505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3711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P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85058" w:rsidRDefault="00C85EE6" w:rsidP="0048505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5058">
        <w:rPr>
          <w:rFonts w:ascii="Times New Roman" w:hAnsi="Times New Roman"/>
          <w:b/>
          <w:sz w:val="28"/>
          <w:szCs w:val="28"/>
          <w:lang w:val="uk-UA"/>
        </w:rPr>
        <w:t>«</w:t>
      </w:r>
      <w:r w:rsidR="00485058" w:rsidRPr="00485058">
        <w:rPr>
          <w:rFonts w:ascii="Times New Roman" w:hAnsi="Times New Roman"/>
          <w:b/>
          <w:sz w:val="28"/>
          <w:szCs w:val="28"/>
          <w:lang w:val="uk-UA"/>
        </w:rPr>
        <w:t xml:space="preserve">Про вирішення питань, пов’язаних із захистом </w:t>
      </w:r>
    </w:p>
    <w:p w:rsidR="00C85EE6" w:rsidRPr="00485058" w:rsidRDefault="00485058" w:rsidP="0048505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85058">
        <w:rPr>
          <w:rFonts w:ascii="Times New Roman" w:hAnsi="Times New Roman"/>
          <w:b/>
          <w:sz w:val="28"/>
          <w:szCs w:val="28"/>
          <w:lang w:val="uk-UA"/>
        </w:rPr>
        <w:t>житлових та майнових прав дітей</w:t>
      </w:r>
      <w:r w:rsidR="00C85EE6" w:rsidRPr="0048505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3711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058" w:rsidRPr="00485058" w:rsidRDefault="00485058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712D3" w:rsidRDefault="00C85EE6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Про затвердження проектно-кошторисної документації</w:t>
      </w:r>
      <w:r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3711A6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3711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712D3" w:rsidRDefault="00C85EE6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Про затвердження проектно-кошторисної документації</w:t>
      </w:r>
      <w:r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3711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712D3" w:rsidRDefault="00C85EE6" w:rsidP="004712D3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виконавчого комітету Дрогобицької міської ради від 16.08.2017 №185 «Про склад комісії по координації дорожнього руху в 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3711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A29E4" w:rsidRDefault="00C85EE6" w:rsidP="00C85EE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збитків власнику землі </w:t>
      </w:r>
    </w:p>
    <w:p w:rsidR="00C85EE6" w:rsidRPr="004712D3" w:rsidRDefault="004712D3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від 13 лютого 2018 року № 1-18</w:t>
      </w:r>
      <w:r w:rsidR="00C85EE6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10397">
        <w:rPr>
          <w:rFonts w:ascii="Times New Roman" w:hAnsi="Times New Roman" w:cs="Times New Roman"/>
          <w:b/>
          <w:sz w:val="28"/>
          <w:szCs w:val="28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110397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103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55AA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0209C0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55AA" w:rsidRPr="000209C0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55AA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55AA" w:rsidRPr="00FB4304" w:rsidRDefault="007155AA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5AA" w:rsidRDefault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4712D3" w:rsidRDefault="004712D3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4712D3" w:rsidRPr="00FB4304" w:rsidRDefault="004712D3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A29E4" w:rsidRDefault="00C85EE6" w:rsidP="00C85EE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збитків власнику землі </w:t>
      </w:r>
    </w:p>
    <w:p w:rsidR="00C85EE6" w:rsidRPr="004712D3" w:rsidRDefault="004712D3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від 20 лютого 2018 року № 2-18</w:t>
      </w:r>
      <w:r w:rsidR="00C85EE6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110397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103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10397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0209C0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10397" w:rsidRPr="000209C0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A29E4" w:rsidRDefault="00C85EE6" w:rsidP="00C85EE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збитків власнику землі </w:t>
      </w:r>
    </w:p>
    <w:p w:rsidR="00C85EE6" w:rsidRPr="004712D3" w:rsidRDefault="004712D3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від 20 лютого 2018 року № 3-18</w:t>
      </w:r>
      <w:r w:rsidR="00C85EE6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103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10397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0209C0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10397" w:rsidRPr="000209C0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10397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10397" w:rsidRPr="00FB4304" w:rsidRDefault="00110397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712D3" w:rsidRDefault="00C85EE6" w:rsidP="004712D3">
      <w:pPr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C85EE6" w:rsidRPr="00BD23DD" w:rsidRDefault="004712D3" w:rsidP="004712D3">
      <w:pPr>
        <w:ind w:firstLine="99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712D3">
        <w:rPr>
          <w:rFonts w:ascii="Times New Roman" w:hAnsi="Times New Roman"/>
          <w:b/>
          <w:sz w:val="28"/>
          <w:szCs w:val="28"/>
          <w:lang w:val="uk-UA"/>
        </w:rPr>
        <w:t>ФОП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712D3">
        <w:rPr>
          <w:rFonts w:ascii="Times New Roman" w:hAnsi="Times New Roman"/>
          <w:b/>
          <w:sz w:val="28"/>
          <w:szCs w:val="28"/>
          <w:lang w:val="uk-UA"/>
        </w:rPr>
        <w:t>Андруневчин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 xml:space="preserve"> І.М.</w:t>
      </w:r>
      <w:r w:rsidR="00C85EE6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  <w:r w:rsidR="00BD23DD" w:rsidRPr="00BD23DD">
        <w:rPr>
          <w:rFonts w:ascii="Times New Roman" w:hAnsi="Times New Roman"/>
          <w:b/>
          <w:sz w:val="28"/>
          <w:szCs w:val="28"/>
        </w:rPr>
        <w:t xml:space="preserve"> </w:t>
      </w:r>
    </w:p>
    <w:p w:rsidR="00BD23DD" w:rsidRPr="00BD23DD" w:rsidRDefault="00BD23DD" w:rsidP="004712D3">
      <w:pPr>
        <w:ind w:firstLine="993"/>
        <w:jc w:val="center"/>
        <w:rPr>
          <w:rFonts w:ascii="Times New Roman" w:hAnsi="Times New Roman"/>
          <w:b/>
          <w:i/>
          <w:sz w:val="28"/>
          <w:szCs w:val="28"/>
        </w:rPr>
      </w:pPr>
      <w:r w:rsidRPr="00BD23D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D23DD">
        <w:rPr>
          <w:rFonts w:ascii="Times New Roman" w:hAnsi="Times New Roman"/>
          <w:b/>
          <w:sz w:val="28"/>
          <w:szCs w:val="28"/>
        </w:rPr>
        <w:t>зі</w:t>
      </w:r>
      <w:proofErr w:type="spellEnd"/>
      <w:r w:rsidRPr="00BD23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23DD">
        <w:rPr>
          <w:rFonts w:ascii="Times New Roman" w:hAnsi="Times New Roman"/>
          <w:b/>
          <w:sz w:val="28"/>
          <w:szCs w:val="28"/>
        </w:rPr>
        <w:t>змінами</w:t>
      </w:r>
      <w:proofErr w:type="spellEnd"/>
      <w:r w:rsidRPr="00BD23DD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D23DD">
        <w:rPr>
          <w:rFonts w:ascii="Times New Roman" w:hAnsi="Times New Roman"/>
          <w:b/>
          <w:sz w:val="28"/>
          <w:szCs w:val="28"/>
        </w:rPr>
        <w:t>терміном</w:t>
      </w:r>
      <w:proofErr w:type="spellEnd"/>
      <w:r w:rsidRPr="00BD23DD">
        <w:rPr>
          <w:rFonts w:ascii="Times New Roman" w:hAnsi="Times New Roman"/>
          <w:b/>
          <w:sz w:val="28"/>
          <w:szCs w:val="28"/>
        </w:rPr>
        <w:t xml:space="preserve"> на 1 </w:t>
      </w:r>
      <w:proofErr w:type="spellStart"/>
      <w:r w:rsidRPr="00BD23DD">
        <w:rPr>
          <w:rFonts w:ascii="Times New Roman" w:hAnsi="Times New Roman"/>
          <w:b/>
          <w:sz w:val="28"/>
          <w:szCs w:val="28"/>
        </w:rPr>
        <w:t>рік</w:t>
      </w:r>
      <w:proofErr w:type="spellEnd"/>
      <w:r w:rsidRPr="00BD23DD">
        <w:rPr>
          <w:rFonts w:ascii="Times New Roman" w:hAnsi="Times New Roman"/>
          <w:b/>
          <w:sz w:val="28"/>
          <w:szCs w:val="28"/>
        </w:rPr>
        <w:t>)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23DD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23DD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23DD" w:rsidRPr="00BD23DD">
        <w:rPr>
          <w:rFonts w:ascii="Times New Roman" w:hAnsi="Times New Roman" w:cs="Times New Roman"/>
          <w:b/>
          <w:sz w:val="28"/>
          <w:szCs w:val="28"/>
        </w:rPr>
        <w:t>0.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23DD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D23DD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23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0209C0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23DD" w:rsidRPr="000209C0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712D3" w:rsidRDefault="00C85EE6" w:rsidP="004712D3">
      <w:pPr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розміщення зовнішньої реклами</w:t>
      </w:r>
    </w:p>
    <w:p w:rsidR="00C85EE6" w:rsidRDefault="004712D3" w:rsidP="004712D3">
      <w:pPr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712D3">
        <w:rPr>
          <w:rFonts w:ascii="Times New Roman" w:hAnsi="Times New Roman"/>
          <w:b/>
          <w:sz w:val="28"/>
          <w:szCs w:val="28"/>
          <w:lang w:val="uk-UA"/>
        </w:rPr>
        <w:t>ФОП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 xml:space="preserve"> Наум О.М.</w:t>
      </w:r>
      <w:r w:rsidR="00C85EE6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D23DD" w:rsidRPr="004712D3" w:rsidRDefault="00BD23DD" w:rsidP="004712D3">
      <w:pPr>
        <w:ind w:firstLine="99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(зі змінами-терміном на 1 рік)</w:t>
      </w:r>
    </w:p>
    <w:p w:rsidR="00C85EE6" w:rsidRPr="004712D3" w:rsidRDefault="00C85EE6" w:rsidP="00C85EE6">
      <w:pPr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23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3E5A53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</w:t>
            </w:r>
            <w:r w:rsidR="00BD23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тримався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0209C0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23DD" w:rsidRPr="000209C0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3E5A53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</w:t>
            </w:r>
            <w:r w:rsidR="00BD23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тримався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FB4304" w:rsidRDefault="004712D3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712D3" w:rsidRDefault="00C85EE6" w:rsidP="004712D3">
      <w:pPr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C85EE6" w:rsidRDefault="004712D3" w:rsidP="004712D3">
      <w:pPr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712D3">
        <w:rPr>
          <w:rFonts w:ascii="Times New Roman" w:hAnsi="Times New Roman"/>
          <w:b/>
          <w:sz w:val="28"/>
          <w:szCs w:val="28"/>
          <w:lang w:val="uk-UA"/>
        </w:rPr>
        <w:t>ФОП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 xml:space="preserve"> Сторонському Р.В.</w:t>
      </w:r>
      <w:r w:rsidR="00C85EE6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D23DD" w:rsidRPr="004712D3" w:rsidRDefault="00BD23DD" w:rsidP="004712D3">
      <w:pPr>
        <w:ind w:firstLine="99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(зі змінами-терміном на 1 рік)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D23DD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23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0209C0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23DD" w:rsidRPr="000209C0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23DD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23DD" w:rsidRPr="00FB4304" w:rsidRDefault="00BD23DD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3DD" w:rsidRDefault="00BD23DD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4712D3" w:rsidRPr="00FB4304" w:rsidRDefault="004712D3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712D3" w:rsidRDefault="00C85EE6" w:rsidP="00C85EE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C85EE6" w:rsidRDefault="004712D3" w:rsidP="00C85EE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712D3">
        <w:rPr>
          <w:rFonts w:ascii="Times New Roman" w:hAnsi="Times New Roman"/>
          <w:b/>
          <w:sz w:val="28"/>
          <w:szCs w:val="28"/>
          <w:lang w:val="uk-UA"/>
        </w:rPr>
        <w:t>ФОП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712D3">
        <w:rPr>
          <w:rFonts w:ascii="Times New Roman" w:hAnsi="Times New Roman"/>
          <w:b/>
          <w:sz w:val="28"/>
          <w:szCs w:val="28"/>
          <w:lang w:val="uk-UA"/>
        </w:rPr>
        <w:t>Бейзик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 xml:space="preserve"> Л.П.</w:t>
      </w:r>
      <w:r w:rsidR="00C85EE6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D4AD9" w:rsidRPr="00BD4AD9" w:rsidRDefault="00BD4AD9" w:rsidP="00BD4AD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BD4AD9">
        <w:rPr>
          <w:rFonts w:ascii="Times New Roman" w:hAnsi="Times New Roman" w:cs="Times New Roman"/>
          <w:b/>
          <w:sz w:val="28"/>
          <w:szCs w:val="28"/>
          <w:lang w:val="uk-UA" w:eastAsia="en-US"/>
        </w:rPr>
        <w:t>(зі змінами-терміном на 1 рік)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4A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712D3" w:rsidRPr="004712D3" w:rsidRDefault="00C85EE6" w:rsidP="00C85EE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C85EE6" w:rsidRPr="004712D3" w:rsidRDefault="004712D3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4712D3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 xml:space="preserve"> «Аптека низьких цін Львів»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4A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712D3" w:rsidRPr="004712D3" w:rsidRDefault="00C85EE6" w:rsidP="004712D3">
      <w:pPr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зовнішньої реклами</w:t>
      </w:r>
    </w:p>
    <w:p w:rsidR="00C85EE6" w:rsidRPr="004712D3" w:rsidRDefault="004712D3" w:rsidP="004712D3">
      <w:pPr>
        <w:ind w:firstLine="99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4712D3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 xml:space="preserve"> «Агенція «Рейдер»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4A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712D3" w:rsidRDefault="00C85EE6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Про внесення змін у дозвіл на розміщення зовнішньої реклами</w:t>
      </w:r>
      <w:r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BD4AD9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4A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712D3" w:rsidRDefault="00C85EE6" w:rsidP="00C85EE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Про режим роботи закладу торгівлі «Їжа швидкого харчування «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фаст</w:t>
      </w:r>
      <w:proofErr w:type="spellEnd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фуд</w:t>
      </w:r>
      <w:proofErr w:type="spellEnd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» суб’єкта господарювання 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Космовського</w:t>
      </w:r>
      <w:proofErr w:type="spellEnd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 П.О. </w:t>
      </w:r>
    </w:p>
    <w:p w:rsidR="00C85EE6" w:rsidRPr="004712D3" w:rsidRDefault="004712D3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Pr="004712D3">
        <w:rPr>
          <w:rFonts w:ascii="Times New Roman" w:hAnsi="Times New Roman"/>
          <w:b/>
          <w:sz w:val="28"/>
          <w:szCs w:val="28"/>
          <w:lang w:val="uk-UA"/>
        </w:rPr>
        <w:t>м.Дрогобич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>, вул. В.Великого, 5/5)</w:t>
      </w:r>
      <w:r w:rsidR="00C85EE6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  <w:r w:rsidR="00BD4AD9">
        <w:rPr>
          <w:rFonts w:ascii="Times New Roman" w:hAnsi="Times New Roman"/>
          <w:b/>
          <w:sz w:val="28"/>
          <w:szCs w:val="28"/>
          <w:lang w:val="uk-UA"/>
        </w:rPr>
        <w:t xml:space="preserve">  (до 22.00 год.)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4A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712D3" w:rsidRDefault="00C85EE6" w:rsidP="00C85EE6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Про надання дозволу громадянам та організаціям міста на присвоєння поштових адрес</w:t>
      </w:r>
      <w:r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  <w:r w:rsidR="00BD4AD9">
        <w:rPr>
          <w:rFonts w:ascii="Times New Roman" w:hAnsi="Times New Roman"/>
          <w:b/>
          <w:sz w:val="28"/>
          <w:szCs w:val="28"/>
          <w:lang w:val="uk-UA"/>
        </w:rPr>
        <w:t xml:space="preserve"> (зі змінами-п.1.3. зняти з розгляду)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4A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12D3" w:rsidRPr="004712D3" w:rsidRDefault="004712D3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712D3" w:rsidRDefault="00C85EE6" w:rsidP="004712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проектів містобудівної документації  «Детальний план територій в районі провулків Тепличного та Квітневого в 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» та «Детальний план території в районі вулиці 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Андрея</w:t>
      </w:r>
      <w:proofErr w:type="spellEnd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 Шептицького в 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712D3" w:rsidRPr="00FB4304" w:rsidRDefault="004712D3" w:rsidP="004712D3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BD4AD9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4A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712D3" w:rsidRDefault="00C85EE6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в рішення виконавчого комітету від 25.01.2018 № 19 щодо присвоєння поштової адреси поділеному індивідуальному  житловому будинку в провулку Шахтарів, 24 в 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4A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4712D3" w:rsidRDefault="00C85EE6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12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в рішення виконавчого комітету від 23.11.2017 № 272 щодо переведення квартири 23 на вул. 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Стрийській</w:t>
      </w:r>
      <w:proofErr w:type="spellEnd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 xml:space="preserve">, 25 нежитлове приміщення з влаштуванням окремого входу та сходів у </w:t>
      </w:r>
      <w:proofErr w:type="spellStart"/>
      <w:r w:rsidR="004712D3" w:rsidRPr="004712D3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Pr="004712D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BD4AD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D4A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0209C0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D4AD9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D4AD9" w:rsidRPr="00FB4304" w:rsidRDefault="00BD4AD9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AD9" w:rsidRDefault="00BD4AD9" w:rsidP="00BD4AD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5EE6" w:rsidRPr="00FB4304" w:rsidRDefault="00C85EE6" w:rsidP="00C85EE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C85EE6" w:rsidRPr="00FB4304" w:rsidRDefault="00C85EE6" w:rsidP="00C85EE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85EE6" w:rsidRPr="00FB4304" w:rsidRDefault="00C85EE6" w:rsidP="00C85EE6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FB430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B4304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="004712D3">
        <w:rPr>
          <w:rFonts w:ascii="Times New Roman" w:hAnsi="Times New Roman"/>
          <w:b/>
          <w:sz w:val="28"/>
          <w:szCs w:val="28"/>
          <w:lang w:val="uk-UA" w:eastAsia="uk-UA"/>
        </w:rPr>
        <w:t>надання повноважень посадовим особам відділу з питань експлуатації об’єктів благоустрою департаменту міського господарства Дрогобицької міської ради складати протоколи про адміністративні порушення</w:t>
      </w:r>
      <w:r w:rsidRPr="00FB43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EE6" w:rsidRPr="00FB4304" w:rsidRDefault="00C85EE6" w:rsidP="00C85E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EE6" w:rsidRPr="00FB4304" w:rsidRDefault="00C85EE6" w:rsidP="00C85EE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11A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85EE6" w:rsidRPr="00FB4304" w:rsidRDefault="00C85EE6" w:rsidP="00C85EE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3711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C85EE6" w:rsidRPr="00FB4304" w:rsidTr="0048505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5EE6" w:rsidRPr="00FB4304" w:rsidRDefault="00C85EE6" w:rsidP="0048505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0209C0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3711A6" w:rsidRPr="00FB4304" w:rsidTr="0048505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3711A6" w:rsidRPr="00FB4304" w:rsidRDefault="003711A6" w:rsidP="0048505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1A6" w:rsidRPr="007A12A1" w:rsidRDefault="003711A6" w:rsidP="007155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C85EE6" w:rsidRPr="00FB4304" w:rsidRDefault="00C85EE6" w:rsidP="00C85EE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5EE6" w:rsidRDefault="00C85EE6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C3DF1" w:rsidRPr="00FB4304" w:rsidRDefault="000C3DF1" w:rsidP="000C3DF1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0C3DF1" w:rsidRPr="00FB4304" w:rsidRDefault="000C3DF1" w:rsidP="000C3DF1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0C3DF1" w:rsidRPr="00FB4304" w:rsidRDefault="000C3DF1" w:rsidP="000C3DF1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3DF1" w:rsidRPr="00FB4304" w:rsidRDefault="000C3DF1" w:rsidP="000C3DF1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0C3DF1" w:rsidRPr="00FB4304" w:rsidRDefault="000C3DF1" w:rsidP="000C3DF1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C3DF1" w:rsidRPr="00FB4304" w:rsidRDefault="000C3DF1" w:rsidP="000C3DF1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FB430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B4304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надання дозволу на облаштування окремих входів та здійснення невід’ємних покращень</w:t>
      </w:r>
      <w:r w:rsidRPr="00FB4304">
        <w:rPr>
          <w:rFonts w:ascii="Times New Roman" w:hAnsi="Times New Roman"/>
          <w:b/>
          <w:sz w:val="28"/>
          <w:szCs w:val="28"/>
          <w:lang w:val="uk-UA"/>
        </w:rPr>
        <w:t>»</w:t>
      </w:r>
      <w:r w:rsidR="001103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C3DF1" w:rsidRPr="00FB4304" w:rsidRDefault="000C3DF1" w:rsidP="000C3DF1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C3DF1" w:rsidRPr="00FB4304" w:rsidRDefault="000C3DF1" w:rsidP="000C3DF1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C3DF1" w:rsidRPr="00FB4304" w:rsidRDefault="000C3DF1" w:rsidP="000C3D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0C3DF1" w:rsidRPr="00FB4304" w:rsidRDefault="000C3DF1" w:rsidP="000C3DF1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103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110397" w:rsidRPr="001103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1039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10397">
        <w:rPr>
          <w:rFonts w:ascii="Times New Roman" w:hAnsi="Times New Roman"/>
          <w:b/>
          <w:sz w:val="28"/>
          <w:szCs w:val="28"/>
          <w:lang w:val="uk-UA"/>
        </w:rPr>
        <w:t>(зняти з розгляду  п. 1)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0C3DF1" w:rsidRPr="00FB4304" w:rsidTr="000C3DF1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10397" w:rsidRPr="00FB4304" w:rsidTr="000C3DF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0209C0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10397" w:rsidRPr="000209C0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10397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10397" w:rsidRPr="00FB4304" w:rsidRDefault="00110397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397" w:rsidRDefault="0011039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C3DF1" w:rsidRDefault="000C3DF1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C3DF1" w:rsidRDefault="000C3DF1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3DF1" w:rsidRDefault="000C3DF1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3DF1" w:rsidRPr="000C3DF1" w:rsidRDefault="000C3DF1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3DF1" w:rsidRDefault="000C3DF1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C3DF1" w:rsidRPr="00FB4304" w:rsidRDefault="000C3DF1" w:rsidP="000C3DF1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0C3DF1" w:rsidRPr="00FB4304" w:rsidRDefault="000C3DF1" w:rsidP="000C3DF1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0C3DF1" w:rsidRPr="00FB4304" w:rsidRDefault="000C3DF1" w:rsidP="000C3DF1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3DF1" w:rsidRPr="00FB4304" w:rsidRDefault="000C3DF1" w:rsidP="000C3DF1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0C3DF1" w:rsidRPr="00FB4304" w:rsidRDefault="000C3DF1" w:rsidP="000C3DF1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C3DF1" w:rsidRDefault="000C3DF1" w:rsidP="000C3DF1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B430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B4304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затвердження проекту містобудівної документації «Дентальний план території за адресою вулиця Самбірська,3, територія колишнього </w:t>
      </w:r>
    </w:p>
    <w:p w:rsidR="000C3DF1" w:rsidRPr="00FB4304" w:rsidRDefault="000C3DF1" w:rsidP="000C3DF1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АТП 14607, в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м.Дрогобичі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>»</w:t>
      </w:r>
    </w:p>
    <w:p w:rsidR="000C3DF1" w:rsidRPr="00FB4304" w:rsidRDefault="000C3DF1" w:rsidP="000C3DF1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C3DF1" w:rsidRPr="00FB4304" w:rsidRDefault="000C3DF1" w:rsidP="000C3DF1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C3DF1" w:rsidRPr="00FB4304" w:rsidRDefault="000C3DF1" w:rsidP="000C3D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A12A1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A12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A12A1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A12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3DF1" w:rsidRPr="00FB4304" w:rsidRDefault="000C3DF1" w:rsidP="000C3DF1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7A12A1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0C3DF1" w:rsidRPr="007A12A1" w:rsidRDefault="000C3DF1" w:rsidP="000C3DF1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A12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0C3DF1" w:rsidRPr="00FB4304" w:rsidTr="000C3DF1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0C3DF1" w:rsidRPr="00FB4304" w:rsidTr="000C3DF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0209C0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0C3DF1" w:rsidRPr="000209C0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Ягоцький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0C3DF1" w:rsidRPr="00FB4304" w:rsidTr="000C3DF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0C3DF1" w:rsidRPr="00FB4304" w:rsidRDefault="000C3DF1" w:rsidP="000C3DF1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DF1" w:rsidRPr="007A12A1" w:rsidRDefault="007A12A1" w:rsidP="007A12A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A12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C3DF1" w:rsidRPr="00C85EE6" w:rsidRDefault="000C3DF1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0C3DF1" w:rsidRPr="00C85EE6" w:rsidSect="00BE377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3A"/>
    <w:multiLevelType w:val="hybridMultilevel"/>
    <w:tmpl w:val="E07800EA"/>
    <w:lvl w:ilvl="0" w:tplc="87646F64">
      <w:start w:val="3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">
    <w:nsid w:val="146226B7"/>
    <w:multiLevelType w:val="hybridMultilevel"/>
    <w:tmpl w:val="7ED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44AF"/>
    <w:multiLevelType w:val="hybridMultilevel"/>
    <w:tmpl w:val="2CDE88DC"/>
    <w:lvl w:ilvl="0" w:tplc="A950FA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66E45"/>
    <w:multiLevelType w:val="hybridMultilevel"/>
    <w:tmpl w:val="C3BC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6CBA"/>
    <w:multiLevelType w:val="hybridMultilevel"/>
    <w:tmpl w:val="F09AC45A"/>
    <w:lvl w:ilvl="0" w:tplc="14C65186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D590DEF"/>
    <w:multiLevelType w:val="hybridMultilevel"/>
    <w:tmpl w:val="43D8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171A"/>
    <w:multiLevelType w:val="hybridMultilevel"/>
    <w:tmpl w:val="58E6EE90"/>
    <w:lvl w:ilvl="0" w:tplc="DCC059F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F031F0"/>
    <w:multiLevelType w:val="hybridMultilevel"/>
    <w:tmpl w:val="65B6550E"/>
    <w:lvl w:ilvl="0" w:tplc="11100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FB4C79"/>
    <w:multiLevelType w:val="hybridMultilevel"/>
    <w:tmpl w:val="B48852CE"/>
    <w:lvl w:ilvl="0" w:tplc="3740FD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AC2440"/>
    <w:multiLevelType w:val="hybridMultilevel"/>
    <w:tmpl w:val="19B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F1DDA"/>
    <w:multiLevelType w:val="hybridMultilevel"/>
    <w:tmpl w:val="55E0C770"/>
    <w:lvl w:ilvl="0" w:tplc="51A20A4C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575449"/>
    <w:multiLevelType w:val="hybridMultilevel"/>
    <w:tmpl w:val="03842CDC"/>
    <w:lvl w:ilvl="0" w:tplc="2A00B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BA90130"/>
    <w:multiLevelType w:val="hybridMultilevel"/>
    <w:tmpl w:val="AD5E9964"/>
    <w:lvl w:ilvl="0" w:tplc="3A60EA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E65"/>
    <w:rsid w:val="00010CD2"/>
    <w:rsid w:val="000118EE"/>
    <w:rsid w:val="000158D1"/>
    <w:rsid w:val="0001651A"/>
    <w:rsid w:val="000209C0"/>
    <w:rsid w:val="00027B40"/>
    <w:rsid w:val="000B123F"/>
    <w:rsid w:val="000C39BB"/>
    <w:rsid w:val="000C3DF1"/>
    <w:rsid w:val="000C6661"/>
    <w:rsid w:val="000F51B0"/>
    <w:rsid w:val="001019E9"/>
    <w:rsid w:val="00110397"/>
    <w:rsid w:val="00154BD7"/>
    <w:rsid w:val="001677A9"/>
    <w:rsid w:val="00186293"/>
    <w:rsid w:val="00191468"/>
    <w:rsid w:val="001A7D54"/>
    <w:rsid w:val="001C658E"/>
    <w:rsid w:val="001D5172"/>
    <w:rsid w:val="001E209E"/>
    <w:rsid w:val="00223107"/>
    <w:rsid w:val="002255BE"/>
    <w:rsid w:val="002304EF"/>
    <w:rsid w:val="00260DC1"/>
    <w:rsid w:val="00260E3A"/>
    <w:rsid w:val="00267DF8"/>
    <w:rsid w:val="002766A3"/>
    <w:rsid w:val="002B04D7"/>
    <w:rsid w:val="002B0CFB"/>
    <w:rsid w:val="002B1055"/>
    <w:rsid w:val="002C42D9"/>
    <w:rsid w:val="002D4CBE"/>
    <w:rsid w:val="002F47C1"/>
    <w:rsid w:val="00303B09"/>
    <w:rsid w:val="00312FF1"/>
    <w:rsid w:val="00320B55"/>
    <w:rsid w:val="003336C0"/>
    <w:rsid w:val="003341D4"/>
    <w:rsid w:val="003438EF"/>
    <w:rsid w:val="00350FA8"/>
    <w:rsid w:val="00356490"/>
    <w:rsid w:val="00363954"/>
    <w:rsid w:val="003711A6"/>
    <w:rsid w:val="003A37AA"/>
    <w:rsid w:val="003B489B"/>
    <w:rsid w:val="003C0C25"/>
    <w:rsid w:val="003C4C33"/>
    <w:rsid w:val="003C57D4"/>
    <w:rsid w:val="003C784F"/>
    <w:rsid w:val="003D043E"/>
    <w:rsid w:val="003E5A53"/>
    <w:rsid w:val="004144EC"/>
    <w:rsid w:val="00434F05"/>
    <w:rsid w:val="004712D3"/>
    <w:rsid w:val="00477D48"/>
    <w:rsid w:val="00485058"/>
    <w:rsid w:val="00487E77"/>
    <w:rsid w:val="004A19C6"/>
    <w:rsid w:val="004A4032"/>
    <w:rsid w:val="004C23D2"/>
    <w:rsid w:val="004C49AC"/>
    <w:rsid w:val="004D07BD"/>
    <w:rsid w:val="004D5F32"/>
    <w:rsid w:val="004E4C44"/>
    <w:rsid w:val="005100F0"/>
    <w:rsid w:val="005251D1"/>
    <w:rsid w:val="005431AA"/>
    <w:rsid w:val="00582CFE"/>
    <w:rsid w:val="00591B39"/>
    <w:rsid w:val="005A282E"/>
    <w:rsid w:val="005A6663"/>
    <w:rsid w:val="005A7EB3"/>
    <w:rsid w:val="005B542D"/>
    <w:rsid w:val="005C5D0C"/>
    <w:rsid w:val="00627747"/>
    <w:rsid w:val="00640BEF"/>
    <w:rsid w:val="00641B0C"/>
    <w:rsid w:val="006C6BE6"/>
    <w:rsid w:val="006D2D36"/>
    <w:rsid w:val="006D4C7A"/>
    <w:rsid w:val="006D6586"/>
    <w:rsid w:val="006E73E2"/>
    <w:rsid w:val="007044A7"/>
    <w:rsid w:val="007155AA"/>
    <w:rsid w:val="007262B0"/>
    <w:rsid w:val="00740D26"/>
    <w:rsid w:val="00760E6C"/>
    <w:rsid w:val="007A0A34"/>
    <w:rsid w:val="007A12A1"/>
    <w:rsid w:val="007A4719"/>
    <w:rsid w:val="007A5090"/>
    <w:rsid w:val="007A76D4"/>
    <w:rsid w:val="007B00CC"/>
    <w:rsid w:val="007C05B3"/>
    <w:rsid w:val="007C0F95"/>
    <w:rsid w:val="007C5F59"/>
    <w:rsid w:val="007D31DA"/>
    <w:rsid w:val="007D3A9F"/>
    <w:rsid w:val="008153AD"/>
    <w:rsid w:val="008613CC"/>
    <w:rsid w:val="00861E7C"/>
    <w:rsid w:val="00871853"/>
    <w:rsid w:val="00880FED"/>
    <w:rsid w:val="00891F6A"/>
    <w:rsid w:val="008A418D"/>
    <w:rsid w:val="008A7766"/>
    <w:rsid w:val="008B585C"/>
    <w:rsid w:val="008D2F63"/>
    <w:rsid w:val="008E3A29"/>
    <w:rsid w:val="008F0BFB"/>
    <w:rsid w:val="008F5034"/>
    <w:rsid w:val="00904A1E"/>
    <w:rsid w:val="009077F3"/>
    <w:rsid w:val="0091121B"/>
    <w:rsid w:val="00917EF2"/>
    <w:rsid w:val="009239C9"/>
    <w:rsid w:val="00930A9F"/>
    <w:rsid w:val="00933D21"/>
    <w:rsid w:val="00934D24"/>
    <w:rsid w:val="0094557E"/>
    <w:rsid w:val="00962395"/>
    <w:rsid w:val="0097479B"/>
    <w:rsid w:val="009A69BD"/>
    <w:rsid w:val="009A6ECA"/>
    <w:rsid w:val="009B787C"/>
    <w:rsid w:val="009D3B4D"/>
    <w:rsid w:val="009E3D1F"/>
    <w:rsid w:val="009F371C"/>
    <w:rsid w:val="009F68AF"/>
    <w:rsid w:val="00A07475"/>
    <w:rsid w:val="00A56B5A"/>
    <w:rsid w:val="00A61B3E"/>
    <w:rsid w:val="00A65030"/>
    <w:rsid w:val="00A726C3"/>
    <w:rsid w:val="00A82261"/>
    <w:rsid w:val="00A8348F"/>
    <w:rsid w:val="00AB68CC"/>
    <w:rsid w:val="00AD3D3D"/>
    <w:rsid w:val="00AF75DA"/>
    <w:rsid w:val="00B50E65"/>
    <w:rsid w:val="00B60E50"/>
    <w:rsid w:val="00B752CF"/>
    <w:rsid w:val="00B805D4"/>
    <w:rsid w:val="00BA29E4"/>
    <w:rsid w:val="00BA5FA2"/>
    <w:rsid w:val="00BD23DD"/>
    <w:rsid w:val="00BD4AD9"/>
    <w:rsid w:val="00BE16A8"/>
    <w:rsid w:val="00BE3775"/>
    <w:rsid w:val="00C21088"/>
    <w:rsid w:val="00C2285C"/>
    <w:rsid w:val="00C507A9"/>
    <w:rsid w:val="00C574F7"/>
    <w:rsid w:val="00C835D0"/>
    <w:rsid w:val="00C85EE6"/>
    <w:rsid w:val="00C9473A"/>
    <w:rsid w:val="00C96EDB"/>
    <w:rsid w:val="00CA747D"/>
    <w:rsid w:val="00CF7ED6"/>
    <w:rsid w:val="00D14750"/>
    <w:rsid w:val="00D22093"/>
    <w:rsid w:val="00D534E1"/>
    <w:rsid w:val="00D57517"/>
    <w:rsid w:val="00D659FA"/>
    <w:rsid w:val="00D721BB"/>
    <w:rsid w:val="00D72503"/>
    <w:rsid w:val="00D81AC6"/>
    <w:rsid w:val="00D92936"/>
    <w:rsid w:val="00DD23ED"/>
    <w:rsid w:val="00DD75DC"/>
    <w:rsid w:val="00E10886"/>
    <w:rsid w:val="00E31B60"/>
    <w:rsid w:val="00E330A4"/>
    <w:rsid w:val="00EA4818"/>
    <w:rsid w:val="00EB7BFD"/>
    <w:rsid w:val="00EC40B1"/>
    <w:rsid w:val="00ED37BE"/>
    <w:rsid w:val="00ED68CF"/>
    <w:rsid w:val="00F1321D"/>
    <w:rsid w:val="00F212E1"/>
    <w:rsid w:val="00F30094"/>
    <w:rsid w:val="00F349E0"/>
    <w:rsid w:val="00F4279C"/>
    <w:rsid w:val="00F4449C"/>
    <w:rsid w:val="00F542D1"/>
    <w:rsid w:val="00F54CA5"/>
    <w:rsid w:val="00F566F8"/>
    <w:rsid w:val="00F6736A"/>
    <w:rsid w:val="00F7004E"/>
    <w:rsid w:val="00FB0DAB"/>
    <w:rsid w:val="00FB4304"/>
    <w:rsid w:val="00FD1788"/>
    <w:rsid w:val="00FD1E67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6C0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5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C49A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0E6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2">
    <w:name w:val="Заголовок №1_"/>
    <w:basedOn w:val="a0"/>
    <w:link w:val="13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B50E6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3"/>
    <w:rsid w:val="00B50E65"/>
    <w:rPr>
      <w:spacing w:val="50"/>
    </w:rPr>
  </w:style>
  <w:style w:type="paragraph" w:styleId="a4">
    <w:name w:val="Subtitle"/>
    <w:basedOn w:val="a"/>
    <w:next w:val="a"/>
    <w:link w:val="a5"/>
    <w:qFormat/>
    <w:rsid w:val="006C6BE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5">
    <w:name w:val="Подзаголовок Знак"/>
    <w:basedOn w:val="a0"/>
    <w:link w:val="a4"/>
    <w:rsid w:val="006C6BE6"/>
    <w:rPr>
      <w:rFonts w:ascii="Cambria" w:eastAsia="Times New Roman" w:hAnsi="Cambria" w:cs="Times New Roman"/>
      <w:sz w:val="24"/>
      <w:szCs w:val="24"/>
    </w:rPr>
  </w:style>
  <w:style w:type="paragraph" w:styleId="a6">
    <w:name w:val="Normal (Web)"/>
    <w:basedOn w:val="a"/>
    <w:uiPriority w:val="99"/>
    <w:rsid w:val="008A418D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rsid w:val="003336C0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4C49AC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2">
    <w:name w:val="Основний текст (2)_"/>
    <w:basedOn w:val="a0"/>
    <w:link w:val="20"/>
    <w:locked/>
    <w:rsid w:val="004C49AC"/>
    <w:rPr>
      <w:b/>
      <w:bCs/>
      <w:sz w:val="26"/>
      <w:szCs w:val="26"/>
      <w:shd w:val="clear" w:color="auto" w:fill="FFFFFF"/>
    </w:rPr>
  </w:style>
  <w:style w:type="character" w:customStyle="1" w:styleId="2121">
    <w:name w:val="Основний текст (2) + 121"/>
    <w:aliases w:val="5 pt1"/>
    <w:basedOn w:val="2"/>
    <w:rsid w:val="004C49AC"/>
    <w:rPr>
      <w:sz w:val="25"/>
      <w:szCs w:val="25"/>
    </w:rPr>
  </w:style>
  <w:style w:type="paragraph" w:customStyle="1" w:styleId="20">
    <w:name w:val="Основний текст (2)"/>
    <w:basedOn w:val="a"/>
    <w:link w:val="2"/>
    <w:rsid w:val="004C49AC"/>
    <w:pPr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Основний текст (3)"/>
    <w:basedOn w:val="a0"/>
    <w:rsid w:val="00A8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5pt">
    <w:name w:val="Основний текст (3) + 9;5 pt"/>
    <w:basedOn w:val="a0"/>
    <w:rsid w:val="006D6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rsid w:val="007A5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5100F0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rsid w:val="005100F0"/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0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">
    <w:name w:val="Основной текст (7)"/>
    <w:rsid w:val="003C7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/>
    </w:rPr>
  </w:style>
  <w:style w:type="character" w:customStyle="1" w:styleId="xfm50477077">
    <w:name w:val="xfm_50477077"/>
    <w:basedOn w:val="a0"/>
    <w:rsid w:val="00D72503"/>
  </w:style>
  <w:style w:type="paragraph" w:customStyle="1" w:styleId="14">
    <w:name w:val="Обычный1"/>
    <w:rsid w:val="00D725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3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тандартний"/>
    <w:autoRedefine/>
    <w:rsid w:val="00861E7C"/>
    <w:pPr>
      <w:spacing w:after="0" w:line="240" w:lineRule="auto"/>
      <w:jc w:val="both"/>
    </w:pPr>
    <w:rPr>
      <w:rFonts w:ascii="Times New Roman" w:eastAsia="Helvetica Neue" w:hAnsi="Times New Roman" w:cs="Times New Roman"/>
      <w:shadow/>
      <w:color w:val="000000"/>
      <w:sz w:val="28"/>
      <w:szCs w:val="28"/>
      <w:lang w:val="uk-UA" w:eastAsia="uk-UA"/>
    </w:rPr>
  </w:style>
  <w:style w:type="paragraph" w:styleId="aa">
    <w:name w:val="No Spacing"/>
    <w:link w:val="ab"/>
    <w:uiPriority w:val="1"/>
    <w:qFormat/>
    <w:rsid w:val="00CA7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A747D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E3775"/>
    <w:rPr>
      <w:b/>
      <w:bCs/>
    </w:rPr>
  </w:style>
  <w:style w:type="paragraph" w:styleId="32">
    <w:name w:val="Body Text 3"/>
    <w:basedOn w:val="a"/>
    <w:link w:val="33"/>
    <w:uiPriority w:val="99"/>
    <w:unhideWhenUsed/>
    <w:rsid w:val="00C507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507A9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3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30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ий текст"/>
    <w:basedOn w:val="a0"/>
    <w:rsid w:val="00E3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2018-03-15T07:14:00Z</cp:lastPrinted>
  <dcterms:created xsi:type="dcterms:W3CDTF">2018-03-14T08:25:00Z</dcterms:created>
  <dcterms:modified xsi:type="dcterms:W3CDTF">2018-03-19T11:45:00Z</dcterms:modified>
</cp:coreProperties>
</file>